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DB01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A2641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พฤษภาคม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96548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A2641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31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 w:rsidR="0096548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56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216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Oys6dp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A2641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พฤษภาคม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96548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1D532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A2641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31</w:t>
                        </w:r>
                        <w:bookmarkStart w:id="1" w:name="_GoBack"/>
                        <w:bookmarkEnd w:id="1"/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 w:rsidR="0096548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56</w:t>
                        </w:r>
                        <w:r w:rsidR="001D532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VpuwAAANsAAAAPAAAAZHJzL2Rvd25yZXYueG1sRE9LCsIw&#10;EN0L3iGM4E5TR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EvMlWm7AAAA2wAAAA8AAAAAAAAAAAAA&#10;AAAABwIAAGRycy9kb3ducmV2LnhtbFBLBQYAAAAAAwADALcAAADvAgAAAAA=&#10;">
                  <v:imagedata r:id="rId6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DB01DC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41910" t="9525" r="46990" b="285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BA1A9D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45E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หนอนเจาะเมล็ดทุเรียน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rFonts w:hint="cs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" strokecolor="#8eaadb" strokeweight="1pt">
                <v:fill color2="#b4c6e7" rotate="t" focus="100%" type="gradient"/>
                <v:shadow on="t" color="#1f3763" opacity=".5" offset="1pt"/>
                <v:textbox>
                  <w:txbxContent>
                    <w:p w:rsidR="00BA1A9D" w:rsidRPr="00D45E50" w:rsidRDefault="00BA1A9D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D45E5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หนอนเจาะเมล็ดทุเรียน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537A" w:rsidRPr="00B20662" w:rsidRDefault="00710479" w:rsidP="00710479">
      <w:pPr>
        <w:shd w:val="clear" w:color="auto" w:fill="FFFFFF"/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ในช่วง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มีฝนตกลงมาทำให้ดินมีความชื้นซึ่ง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มีสภาพ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>เหมาะ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สม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ต่อการ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ฟักออกเป็นตัวเต็มวัยของหนอนเจาะเมล็ดทุเรียน</w:t>
      </w:r>
      <w:r w:rsidR="005D0D67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สำนักงานเกษตรจั</w:t>
      </w:r>
      <w:r w:rsidR="00E2599A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งหวัดตราดขอแจ้งให้เกษตรกร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หมั่นสำรวจแปลง</w:t>
      </w:r>
      <w:r w:rsidR="00784633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 w:rsidR="00784633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หนอนเจาะเมล็ดทุเรียน</w:t>
      </w:r>
      <w:r w:rsidR="00D45835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โดยเฉพาะสวนทุเรียนที่อยู่ในระยะติดผล</w:t>
      </w:r>
    </w:p>
    <w:p w:rsidR="0035537A" w:rsidRDefault="0035537A" w:rsidP="00B30C43">
      <w:pPr>
        <w:shd w:val="clear" w:color="auto" w:fill="FFFFFF"/>
        <w:spacing w:before="120"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Default="007907BE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color w:val="595441"/>
          <w:sz w:val="20"/>
          <w:szCs w:val="20"/>
          <w:shd w:val="clear" w:color="auto" w:fill="FFFFFF"/>
        </w:rPr>
        <w:tab/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หนอนเจาะเมล็ดทุเรียน</w:t>
      </w:r>
      <w:r w:rsidR="00B30C4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30C43" w:rsidRPr="009A6A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(Durian seed borer)</w:t>
      </w:r>
      <w:r w:rsidR="00EA1C3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30C4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หรือที่เกษตรกรเรียกกันทั่วไปว่า หนอนใต้ หรือหนอนมาเลย์ ตัวเต็มวัยเป็นผีเสื้อกลางคืน มี</w:t>
      </w:r>
      <w:r w:rsidR="00B30C43" w:rsidRPr="00B30C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ชื่อวิทยาศาสตร์</w:t>
      </w:r>
      <w:r w:rsidR="00B30C4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ว่า</w:t>
      </w:r>
      <w:r w:rsidR="00B30C43" w:rsidRPr="00B30C43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B30C43" w:rsidRPr="000A0E7F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Mudaria luteileprosa</w:t>
      </w:r>
      <w:r w:rsidR="00B30C43" w:rsidRPr="000A0E7F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B30C43" w:rsidRPr="000A0E7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Holloway</w:t>
      </w:r>
      <w:r w:rsidR="00B30C43" w:rsidRPr="000A0E7F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EA1C3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มีสีน้ำตาลอ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ม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เทา มีจุดสีขาวบนสันหลังอก มีจุดใหญ่ที่ขอบปีกอย่างน้อย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จุด</w:t>
      </w:r>
      <w:r w:rsidR="00E329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และจุดเล็กที่มุมปีกอีก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1-3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จุด ระยะไข่นาน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2-3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หนอน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38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ดักแด้ประมาณ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และตัวเต็มวัย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 w:rsidR="00B30C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B30C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="00441F4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ตัวเมียหนึ่งตัวสามารถวางไข่ได้ 100</w:t>
      </w:r>
      <w:r w:rsidR="00E329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E329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200 ฟอง โดย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วางไข่เป็นฟองเดี่ยวๆ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บริเวณหนามทุเรียนใกล้ขั้วผล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ตัวหนอนที่ฟักออกจากไข่จะเจาะไชเข้าไปภายในผลและอาศัยกัดกินอยู่ภายในเมล็ด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ตัวหนอนโตเต็มที่มีขนาดยาวประมาณ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4 </w:t>
      </w:r>
      <w:r w:rsidR="009A2E7C">
        <w:rPr>
          <w:rFonts w:ascii="TH SarabunIT๙" w:hAnsi="TH SarabunIT๙" w:cs="TH SarabunIT๙" w:hint="cs"/>
          <w:color w:val="000000"/>
          <w:sz w:val="32"/>
          <w:szCs w:val="32"/>
          <w:cs/>
        </w:rPr>
        <w:t>เซนติเมตร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เข้าดักแด้ในดินที่ชื้นนาน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1 - 9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จึงฟักออกมาเป็นตัวเต็มวัย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ดักแด้อาจมีอายุนานกว่านั้น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ในกรณีที่มีสภาพแวดล้อมไม่เหมาะสม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แต่</w:t>
      </w:r>
      <w:r w:rsidR="00441F4C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ถ้ามีฝนตกหนักจะช่วยกระตุ้นให้ออกเป็นตัวเร็วขึ้น</w:t>
      </w:r>
    </w:p>
    <w:p w:rsidR="00441F4C" w:rsidRPr="00F120C4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7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66"/>
        <w:gridCol w:w="3179"/>
        <w:gridCol w:w="3179"/>
      </w:tblGrid>
      <w:tr w:rsidR="00441F4C" w:rsidRPr="00B14574" w:rsidTr="00B14574">
        <w:trPr>
          <w:trHeight w:val="397"/>
        </w:trPr>
        <w:tc>
          <w:tcPr>
            <w:tcW w:w="3366" w:type="dxa"/>
          </w:tcPr>
          <w:p w:rsidR="00441F4C" w:rsidRPr="00B14574" w:rsidRDefault="00DB01DC" w:rsidP="00B1457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49450" cy="1390650"/>
                  <wp:effectExtent l="0" t="0" r="0" b="0"/>
                  <wp:docPr id="1" name="Picture 1" descr="pic_seed_bor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_seed_bor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:rsidR="00441F4C" w:rsidRPr="00B14574" w:rsidRDefault="00DB01DC" w:rsidP="00B14574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778000" cy="1384300"/>
                  <wp:effectExtent l="0" t="0" r="0" b="0"/>
                  <wp:docPr id="2" name="Picture 2" descr="mudar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dar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:rsidR="00441F4C" w:rsidRPr="00B14574" w:rsidRDefault="00DB01DC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822450" cy="1352550"/>
                  <wp:effectExtent l="0" t="0" r="0" b="0"/>
                  <wp:docPr id="3" name="Picture 3" descr="Seed_borer_adult_Du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d_borer_adult_Du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E7C" w:rsidRDefault="009A2E7C" w:rsidP="00056D7B">
      <w:pPr>
        <w:shd w:val="clear" w:color="auto" w:fill="FFFFFF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</w:p>
    <w:p w:rsidR="00146FE5" w:rsidRPr="00784633" w:rsidRDefault="0040650C" w:rsidP="00056D7B">
      <w:pPr>
        <w:shd w:val="clear" w:color="auto" w:fill="FFFFFF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BE34D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การทำลาย</w:t>
      </w:r>
    </w:p>
    <w:p w:rsidR="00BE34DE" w:rsidRDefault="00BE34DE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หนอนเจาะเมล็ดทุเรียน</w:t>
      </w:r>
      <w:r w:rsidR="0020534F">
        <w:rPr>
          <w:rFonts w:ascii="TH SarabunIT๙" w:hAnsi="TH SarabunIT๙" w:cs="TH SarabunIT๙" w:hint="cs"/>
          <w:color w:val="000000"/>
          <w:sz w:val="32"/>
          <w:szCs w:val="32"/>
          <w:cs/>
        </w:rPr>
        <w:t>จะเ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จาะไชเข้าไปภายในเมล็ด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กัดกินและขับถ่ายมูลออกมา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ทำให้เนื้อทุเรียนเปรอะเปื้อนเสียหาย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โดยตัวเต็มวัยจะวางไข่เป็นฟองเดี่ยวๆ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บริเวณหนามทุเรียนใกล้ๆ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ขั้วผล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ตัวหนอนที่ฟักออกจากไข่จะเจาะเข้าไปในผลและอาศัยกัดกินอยู่ภายในเมล็ดโดยไม่ทำลายเนื้อทุเรียนเลย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และเมื่อมองจากภายนอกผลจะปราศจากร่องรอยของการทำลายผิวผล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ยกเว้นจะมีทางเดินเล็กๆ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ระหว่างเนื้อและผิวเปลือกด้านในจะมีรอยเป็นเส้น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ซึ่งเมล็ดที่ถูกทำลายส่วนใหญ่จะอยู่ในระยะที่เมล็ดแข็งแล้ว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โดยหนอนจะใช้เวลาเติบโตอยู่ภายในเมล็ดจนกระทั่งตัวหนอนโตเต็มที่จ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ึง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เจาะรูเพื่อออกจากผลทุเรียน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เข้าดักแด้ในดิน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เมื่อสภาพแวดล้อมเหมาะสม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จึงออกเป็นตัวเต็มวัย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รูที่หนอนเจาะออกมามีขนาดเล็กเส้นผ่าศูนย์กลางประมาณ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5</w:t>
      </w:r>
      <w:r w:rsidR="00871D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871D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มิลลิเมตร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รอบๆ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ปากรูจะมีขุยสีขาวปนสีส้มติดอยู่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ผลที่ถูกทำลายไม่สามารถขายเพื่อรับประทานสดได้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นำไปแปรรูปเป็น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ทุเรียนกวน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เท่านั้น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ซึ่งราคา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ต่ำกว่า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ผลสด</w:t>
      </w:r>
    </w:p>
    <w:tbl>
      <w:tblPr>
        <w:tblW w:w="95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74"/>
        <w:gridCol w:w="3439"/>
        <w:gridCol w:w="3439"/>
      </w:tblGrid>
      <w:tr w:rsidR="00C17F29" w:rsidRPr="00B14574" w:rsidTr="00B14574">
        <w:trPr>
          <w:trHeight w:val="379"/>
        </w:trPr>
        <w:tc>
          <w:tcPr>
            <w:tcW w:w="2674" w:type="dxa"/>
          </w:tcPr>
          <w:p w:rsidR="00C17F29" w:rsidRPr="00B14574" w:rsidRDefault="00DB01DC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571500</wp:posOffset>
                      </wp:positionV>
                      <wp:extent cx="593725" cy="457200"/>
                      <wp:effectExtent l="8255" t="9525" r="7620" b="9525"/>
                      <wp:wrapNone/>
                      <wp:docPr id="10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AACC8" id="Oval 85" o:spid="_x0000_s1026" style="position:absolute;margin-left:60.05pt;margin-top:45pt;width:4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460500" cy="1714500"/>
                  <wp:effectExtent l="0" t="0" r="0" b="0"/>
                  <wp:docPr id="4" name="Picture 4" descr="หนอนเจาะเมล็ดทุเรียน  (Durian seed bore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หนอนเจาะเมล็ดทุเรียน  (Durian seed bore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C17F29" w:rsidRPr="00B14574" w:rsidRDefault="00DB01DC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81200" cy="1714500"/>
                  <wp:effectExtent l="0" t="0" r="0" b="0"/>
                  <wp:docPr id="5" name="Picture 5" descr="durian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rian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4" r="8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C17F29" w:rsidRPr="00B14574" w:rsidRDefault="00DB01DC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701800"/>
                  <wp:effectExtent l="0" t="0" r="0" b="0"/>
                  <wp:docPr id="6" name="Picture 6" descr="Seed_borer_damage_Du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d_borer_damage_Du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29" w:rsidRPr="00B14574" w:rsidTr="00B14574">
        <w:trPr>
          <w:trHeight w:val="712"/>
        </w:trPr>
        <w:tc>
          <w:tcPr>
            <w:tcW w:w="9552" w:type="dxa"/>
            <w:gridSpan w:val="3"/>
            <w:vAlign w:val="center"/>
          </w:tcPr>
          <w:p w:rsidR="00C17F29" w:rsidRPr="00B14574" w:rsidRDefault="00C17F29" w:rsidP="00B14574">
            <w:pPr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</w:pPr>
            <w:r w:rsidRPr="00B14574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ลักษณะการทำลายของหนอนเจาะเมล็ดทุเรียน</w:t>
            </w:r>
          </w:p>
        </w:tc>
      </w:tr>
    </w:tbl>
    <w:p w:rsidR="00220F37" w:rsidRDefault="00220F37" w:rsidP="00652B5B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652B5B" w:rsidRPr="00784633" w:rsidRDefault="00C40937" w:rsidP="00652B5B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การแพร่กระจายและ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ฤดู</w:t>
      </w:r>
      <w:r w:rsidR="00555F7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การระบาด</w:t>
      </w:r>
      <w:r w:rsidR="00652B5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5225" w:rsidRPr="0013206F" w:rsidRDefault="00007F51" w:rsidP="005D64F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ahoma" w:hAnsi="Tahoma" w:cs="Tahoma" w:hint="cs"/>
          <w:sz w:val="26"/>
          <w:szCs w:val="26"/>
          <w:cs/>
        </w:rPr>
        <w:tab/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หนอนเจาะเมล็ดทุเรียน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แพร่ระบาดใน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พื้นที่ปลูกทุเรียนของ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ภาคใต้และ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ภาคตะวันออก (ระยอง จันทบุรี ตราด) 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พบระบาดมาก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ระหว่างเดือนมีนาคม</w:t>
      </w:r>
      <w:r w:rsidRPr="00C409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0937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</w:p>
    <w:p w:rsidR="00007F51" w:rsidRPr="00C40937" w:rsidRDefault="00007F51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5E90" w:rsidRPr="00784633" w:rsidRDefault="005D64F2" w:rsidP="00007F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A4241" w:rsidRPr="00154359" w:rsidRDefault="006E4FED" w:rsidP="000A424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5563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ติดตามสถานการณ์หนอนเจาะเมล็ดโดยตรวจดูตัวเต็มวัยของหนอนเจาะเมล็ดในกับดักแสงไฟในช่วงเวลาต่าง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 ในเดือน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กุมภาพันธ์และพฤษภาคม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ตรวจดู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2 - 3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>/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สัปดาห์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และในเดือน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ตรวจดูทุกวัน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หากมีฝน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ตกหนัก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ติดต่อกัน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2 - 3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ควร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ตรวจดูทุกวัน</w:t>
      </w:r>
    </w:p>
    <w:p w:rsidR="00784633" w:rsidRPr="00784633" w:rsidRDefault="00BA149C" w:rsidP="00BA149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รักษาสวนให้สะอาดอยู่เสมอ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หมั่นตรวจสวนหลังทุเรียนติดผลแล้ว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เมื่อพบผลที่ถูกทำลายหรือผลร่วงในสวนที่มีการระบาดของหนอนเจาะเมล็ด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ควรเก็บผลร่วงไปเผาทำลายทิ้งทุกวัน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เพื่อลดการเพิ่มปริมาณ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เนื่องจากหลังจากทุเรียนร่วงไม่นาน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ถ้ามีหนอนอยู่ภายในหนอนจะเจาะรูออกมาเพื่อเข้าดักแด้ในดิน</w:t>
      </w:r>
    </w:p>
    <w:p w:rsidR="00784633" w:rsidRPr="00784633" w:rsidRDefault="006E4FED" w:rsidP="0078463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A149C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563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ห่อผลทุเรียนโดยใช้ถุงพลาสติกสีขาวขุ่น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เจาะด้านล่างถุงเพื่อให้สามารถระบายน้ำออกได้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ป้องกันผีเสื้อมาวางไข่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ควรเริ่มห่อผลเมื่อทุเรียนอายุได้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เดือนครึ่ง</w:t>
      </w:r>
    </w:p>
    <w:p w:rsidR="00784633" w:rsidRPr="00784633" w:rsidRDefault="006E4FED" w:rsidP="00BA149C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A149C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563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ใช้กับดักแสงไฟสีน้ำเงิน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>-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(Black-blue light trap)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ล่อตัวเต็มวัยมาทำลาย</w:t>
      </w:r>
      <w:r w:rsidR="000A42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ช่วงที่เหมาะสมตั้งแต่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เวลา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21.00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</w:t>
      </w:r>
      <w:r w:rsidR="000A42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และควรทำโดยพร้อมเพรียงกันทุกสวน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ซึ่งจะทำให้ลดปริมาณการระบาดลงได้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และผลจากการติดตั้งกับดักแสงไฟจะทำให้พบว่าเริ่มมีผีเสื้อในช่วงไหน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เพื่อวางแผนการป้องกันกำจัดได้ถูกช่วงเวลา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84633" w:rsidRDefault="006E4FED" w:rsidP="00BA149C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5.</w:t>
      </w:r>
      <w:r w:rsidR="005563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เมื่อพบตัวเต็มวัย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ตัวในกับดักแสงไฟ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31F86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ทำการสำรวจไข่ของหนอนเจาะเมล็ดทุเรียนที่ร่องหนามของผลทุเรียนแล้วเก็บทำลาย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ใช้สารเคมี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ฉีด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พ่นที่ผลทุเรียน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เช่น </w:t>
      </w:r>
      <w:r w:rsidR="00A27EDB">
        <w:rPr>
          <w:rFonts w:ascii="TH SarabunIT๙" w:hAnsi="TH SarabunIT๙" w:cs="TH SarabunIT๙"/>
          <w:color w:val="000000"/>
          <w:sz w:val="32"/>
          <w:szCs w:val="32"/>
          <w:cs/>
        </w:rPr>
        <w:t>ไซเพอร์เม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ท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ริน</w:t>
      </w:r>
      <w:r w:rsidR="00C54C47">
        <w:rPr>
          <w:rFonts w:ascii="TH SarabunIT๙" w:hAnsi="TH SarabunIT๙" w:cs="TH SarabunIT๙"/>
          <w:color w:val="000000"/>
          <w:sz w:val="32"/>
          <w:szCs w:val="32"/>
        </w:rPr>
        <w:t>+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โฟซาโลน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ไดอะซินอน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เอ็นโดซัลแฟน</w:t>
      </w:r>
      <w:r w:rsidR="00A27ED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แลมบ์ดา-ไซฮาโลทริน อัตรา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การใช้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คำ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แนะนำ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ในฉลาก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ควรงดพ่นสารเคมีก่อนเก็บเกี่ยว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อย่างน้อย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14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5A38FA" w:rsidRPr="00784633" w:rsidRDefault="006E4FED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31F86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แช่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เมล็ด</w:t>
      </w:r>
      <w:r w:rsidR="00B31F86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ด้วยสารเคมีคาร์บาริล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ก่อนนำ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เมล็ดทุเรียนจากแหล่งที่มีการระบาดของหนอน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เจาะ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เมล็ด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ไปขยายพันธุ์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A38FA" w:rsidRPr="00784633" w:rsidRDefault="00DB01DC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213360</wp:posOffset>
                </wp:positionV>
                <wp:extent cx="3470275" cy="1828800"/>
                <wp:effectExtent l="19050" t="20320" r="25400" b="8255"/>
                <wp:wrapNone/>
                <wp:docPr id="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0275" cy="1828800"/>
                          <a:chOff x="5996" y="13140"/>
                          <a:chExt cx="4862" cy="2700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6E673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</w:t>
                              </w:r>
                              <w:r w:rsidR="001D532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ยสายชล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0" style="position:absolute;left:0;text-align:left;margin-left:214.8pt;margin-top:16.8pt;width:273.25pt;height:2in;z-index:251658240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">
                <v:rect id="Rectangle 77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6E673E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="001D532E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</w:t>
                        </w:r>
                        <w:r w:rsidR="001D532E">
                          <w:rPr>
                            <w:rFonts w:ascii="TH SarabunIT๙" w:hAnsi="TH SarabunIT๙" w:cs="TH SarabunIT๙" w:hint="cs"/>
                            <w:cs/>
                          </w:rPr>
                          <w:t>ยสายชล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7F51"/>
    <w:rsid w:val="000260BA"/>
    <w:rsid w:val="00026381"/>
    <w:rsid w:val="000334B9"/>
    <w:rsid w:val="00033E7C"/>
    <w:rsid w:val="000363A8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4C21"/>
    <w:rsid w:val="00111972"/>
    <w:rsid w:val="0012529E"/>
    <w:rsid w:val="0013206F"/>
    <w:rsid w:val="0013712D"/>
    <w:rsid w:val="00146FE5"/>
    <w:rsid w:val="00154359"/>
    <w:rsid w:val="00157425"/>
    <w:rsid w:val="00157E44"/>
    <w:rsid w:val="00173DEA"/>
    <w:rsid w:val="00174E8C"/>
    <w:rsid w:val="001B41E2"/>
    <w:rsid w:val="001C2538"/>
    <w:rsid w:val="001C4EFA"/>
    <w:rsid w:val="001D05B7"/>
    <w:rsid w:val="001D3737"/>
    <w:rsid w:val="001D532E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66C2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40650C"/>
    <w:rsid w:val="0042150F"/>
    <w:rsid w:val="0042743A"/>
    <w:rsid w:val="0043795F"/>
    <w:rsid w:val="00441F4C"/>
    <w:rsid w:val="00454981"/>
    <w:rsid w:val="004604D9"/>
    <w:rsid w:val="00475811"/>
    <w:rsid w:val="00477FC7"/>
    <w:rsid w:val="00483A7E"/>
    <w:rsid w:val="004906A1"/>
    <w:rsid w:val="004A75C6"/>
    <w:rsid w:val="004C1DD6"/>
    <w:rsid w:val="004E7D21"/>
    <w:rsid w:val="004F2A16"/>
    <w:rsid w:val="005027B1"/>
    <w:rsid w:val="00536D59"/>
    <w:rsid w:val="005464BC"/>
    <w:rsid w:val="00555F77"/>
    <w:rsid w:val="0055639A"/>
    <w:rsid w:val="0056455B"/>
    <w:rsid w:val="005A38FA"/>
    <w:rsid w:val="005A4C9F"/>
    <w:rsid w:val="005D0D67"/>
    <w:rsid w:val="005D64F2"/>
    <w:rsid w:val="005E4533"/>
    <w:rsid w:val="005F1DFF"/>
    <w:rsid w:val="00600930"/>
    <w:rsid w:val="00604B69"/>
    <w:rsid w:val="00652B5B"/>
    <w:rsid w:val="00652DF3"/>
    <w:rsid w:val="006651DB"/>
    <w:rsid w:val="006A3872"/>
    <w:rsid w:val="006A579C"/>
    <w:rsid w:val="006A66C2"/>
    <w:rsid w:val="006C2186"/>
    <w:rsid w:val="006D157D"/>
    <w:rsid w:val="006D5407"/>
    <w:rsid w:val="006E4FED"/>
    <w:rsid w:val="006E673E"/>
    <w:rsid w:val="00706C12"/>
    <w:rsid w:val="00710479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F1DA0"/>
    <w:rsid w:val="008049AA"/>
    <w:rsid w:val="00806F31"/>
    <w:rsid w:val="00824704"/>
    <w:rsid w:val="00831C57"/>
    <w:rsid w:val="00865D1E"/>
    <w:rsid w:val="00871DF5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6548F"/>
    <w:rsid w:val="00985C30"/>
    <w:rsid w:val="009A2103"/>
    <w:rsid w:val="009A2E7C"/>
    <w:rsid w:val="009A6A9A"/>
    <w:rsid w:val="009B0C40"/>
    <w:rsid w:val="009B2432"/>
    <w:rsid w:val="009C4E76"/>
    <w:rsid w:val="009E21C6"/>
    <w:rsid w:val="009E627E"/>
    <w:rsid w:val="009F0363"/>
    <w:rsid w:val="009F1DB5"/>
    <w:rsid w:val="009F42D2"/>
    <w:rsid w:val="009F4DA8"/>
    <w:rsid w:val="00A20F01"/>
    <w:rsid w:val="00A26417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B06DC"/>
    <w:rsid w:val="00AB3A03"/>
    <w:rsid w:val="00B03F26"/>
    <w:rsid w:val="00B13438"/>
    <w:rsid w:val="00B14574"/>
    <w:rsid w:val="00B20662"/>
    <w:rsid w:val="00B30407"/>
    <w:rsid w:val="00B30C43"/>
    <w:rsid w:val="00B31F86"/>
    <w:rsid w:val="00B416FD"/>
    <w:rsid w:val="00B521F8"/>
    <w:rsid w:val="00B53C54"/>
    <w:rsid w:val="00B73586"/>
    <w:rsid w:val="00B74E9B"/>
    <w:rsid w:val="00B804EE"/>
    <w:rsid w:val="00B92DB2"/>
    <w:rsid w:val="00B96D71"/>
    <w:rsid w:val="00BA149C"/>
    <w:rsid w:val="00BA1A9D"/>
    <w:rsid w:val="00BC728C"/>
    <w:rsid w:val="00BD65F6"/>
    <w:rsid w:val="00BE2230"/>
    <w:rsid w:val="00BE34DE"/>
    <w:rsid w:val="00BE6A9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246C"/>
    <w:rsid w:val="00CE3252"/>
    <w:rsid w:val="00CF7D04"/>
    <w:rsid w:val="00D07721"/>
    <w:rsid w:val="00D15B49"/>
    <w:rsid w:val="00D33D01"/>
    <w:rsid w:val="00D42739"/>
    <w:rsid w:val="00D45835"/>
    <w:rsid w:val="00D45B77"/>
    <w:rsid w:val="00D45E50"/>
    <w:rsid w:val="00D5068B"/>
    <w:rsid w:val="00D520C8"/>
    <w:rsid w:val="00D553FF"/>
    <w:rsid w:val="00D667C4"/>
    <w:rsid w:val="00D777CD"/>
    <w:rsid w:val="00D94792"/>
    <w:rsid w:val="00DB01DC"/>
    <w:rsid w:val="00DC2691"/>
    <w:rsid w:val="00DE06B1"/>
    <w:rsid w:val="00DE3D1D"/>
    <w:rsid w:val="00E1016C"/>
    <w:rsid w:val="00E22D1E"/>
    <w:rsid w:val="00E2599A"/>
    <w:rsid w:val="00E32972"/>
    <w:rsid w:val="00E42192"/>
    <w:rsid w:val="00E645E7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B0C41"/>
    <w:rsid w:val="00FB6C2D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7402DCC0"/>
  <w15:chartTrackingRefBased/>
  <w15:docId w15:val="{790C5EE0-0796-4D57-95D3-7D4BFF82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rsid w:val="0042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agriqua.doae.go.th/plantclinic/Clinic/plant/durian/image/pic_seed_borer2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3467</CharactersWithSpaces>
  <SharedDoc>false</SharedDoc>
  <HLinks>
    <vt:vector size="6" baseType="variant">
      <vt:variant>
        <vt:i4>720988</vt:i4>
      </vt:variant>
      <vt:variant>
        <vt:i4>12848</vt:i4>
      </vt:variant>
      <vt:variant>
        <vt:i4>1028</vt:i4>
      </vt:variant>
      <vt:variant>
        <vt:i4>1</vt:i4>
      </vt:variant>
      <vt:variant>
        <vt:lpwstr>http://www.agriqua.doae.go.th/plantclinic/Clinic/plant/durian/image/pic_seed_borer2.jpg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2014-02-17T03:27:00Z</cp:lastPrinted>
  <dcterms:created xsi:type="dcterms:W3CDTF">2020-05-15T08:00:00Z</dcterms:created>
  <dcterms:modified xsi:type="dcterms:W3CDTF">2020-05-15T08:00:00Z</dcterms:modified>
</cp:coreProperties>
</file>